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6D16DA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A3105B">
        <w:rPr>
          <w:rFonts w:ascii="Arial" w:hAnsi="Arial" w:cs="Arial"/>
          <w:b/>
          <w:color w:val="24ACE9"/>
          <w:sz w:val="48"/>
          <w:szCs w:val="48"/>
        </w:rPr>
        <w:t>Booking Treatment Schedule</w:t>
      </w:r>
    </w:p>
    <w:p w:rsidR="00735060" w:rsidRDefault="00735060" w:rsidP="00735060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Pr="00A3105B" w:rsidRDefault="00A3105B" w:rsidP="00A3105B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="00735060" w:rsidRPr="00A3105B">
        <w:rPr>
          <w:rFonts w:ascii="Arial" w:hAnsi="Arial" w:cs="Arial"/>
          <w:b/>
          <w:color w:val="00B0F0"/>
          <w:lang w:val="en-GB"/>
        </w:rPr>
        <w:t xml:space="preserve">This document provides guidance on how </w:t>
      </w:r>
      <w:r w:rsidRPr="00A3105B">
        <w:rPr>
          <w:rFonts w:ascii="Arial" w:hAnsi="Arial" w:cs="Arial"/>
          <w:b/>
          <w:color w:val="00B0F0"/>
          <w:lang w:val="en-GB"/>
        </w:rPr>
        <w:t>book a Treatment Schedule</w:t>
      </w:r>
      <w:r w:rsidR="00735060" w:rsidRPr="00A3105B">
        <w:rPr>
          <w:rFonts w:ascii="Arial" w:hAnsi="Arial" w:cs="Arial"/>
          <w:b/>
          <w:color w:val="00B0F0"/>
          <w:lang w:val="en-GB"/>
        </w:rPr>
        <w:t xml:space="preserve"> in EMIS.</w:t>
      </w:r>
    </w:p>
    <w:p w:rsidR="009C7544" w:rsidRDefault="009C7544" w:rsidP="00E96002">
      <w:pPr>
        <w:rPr>
          <w:rFonts w:ascii="Arial" w:hAnsi="Arial" w:cs="Arial"/>
        </w:rPr>
      </w:pPr>
    </w:p>
    <w:p w:rsidR="004912BD" w:rsidRDefault="00A62E32" w:rsidP="00E960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Click on the Appointments icon on the ribbon </w:t>
      </w:r>
      <w:r w:rsidR="00AD64E0">
        <w:rPr>
          <w:rFonts w:ascii="Arial" w:hAnsi="Arial" w:cs="Arial"/>
        </w:rPr>
        <w:t xml:space="preserve">(when in Patient Administration) </w:t>
      </w:r>
      <w:r>
        <w:rPr>
          <w:rFonts w:ascii="Arial" w:hAnsi="Arial" w:cs="Arial"/>
        </w:rPr>
        <w:t>and select ‘Book Treatment Schedule’ - t</w:t>
      </w:r>
      <w:r w:rsidR="009C7544">
        <w:rPr>
          <w:rFonts w:ascii="Arial" w:hAnsi="Arial" w:cs="Arial"/>
        </w:rPr>
        <w:t xml:space="preserve">he </w:t>
      </w:r>
      <w:r w:rsidR="009C7544" w:rsidRPr="009C7544">
        <w:rPr>
          <w:rFonts w:ascii="Arial" w:hAnsi="Arial" w:cs="Arial"/>
          <w:b/>
        </w:rPr>
        <w:t>Add Patient Schedule</w:t>
      </w:r>
      <w:r w:rsidR="009C7544">
        <w:rPr>
          <w:rFonts w:ascii="Arial" w:hAnsi="Arial" w:cs="Arial"/>
        </w:rPr>
        <w:t xml:space="preserve"> box appears:</w:t>
      </w:r>
    </w:p>
    <w:p w:rsidR="00AF42D2" w:rsidRDefault="00AF42D2" w:rsidP="00E96002">
      <w:pPr>
        <w:rPr>
          <w:rFonts w:ascii="Arial" w:hAnsi="Arial" w:cs="Arial"/>
        </w:rPr>
      </w:pPr>
    </w:p>
    <w:p w:rsidR="00AF42D2" w:rsidRDefault="006714C4" w:rsidP="00E96002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B71C9F" wp14:editId="13D1C35A">
                <wp:simplePos x="0" y="0"/>
                <wp:positionH relativeFrom="column">
                  <wp:posOffset>1241946</wp:posOffset>
                </wp:positionH>
                <wp:positionV relativeFrom="paragraph">
                  <wp:posOffset>2035487</wp:posOffset>
                </wp:positionV>
                <wp:extent cx="968375" cy="163773"/>
                <wp:effectExtent l="0" t="0" r="2222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1637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7.8pt;margin-top:160.25pt;width:76.2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" filled="f" strokecolor="red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400106" wp14:editId="3F743F43">
                <wp:simplePos x="0" y="0"/>
                <wp:positionH relativeFrom="column">
                  <wp:posOffset>1241946</wp:posOffset>
                </wp:positionH>
                <wp:positionV relativeFrom="paragraph">
                  <wp:posOffset>3202370</wp:posOffset>
                </wp:positionV>
                <wp:extent cx="2053590" cy="300251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3002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7.8pt;margin-top:252.15pt;width:161.7pt;height:2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" filled="f" strokecolor="red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BBF62" wp14:editId="7CDA0ED4">
                <wp:simplePos x="0" y="0"/>
                <wp:positionH relativeFrom="column">
                  <wp:posOffset>1232591</wp:posOffset>
                </wp:positionH>
                <wp:positionV relativeFrom="paragraph">
                  <wp:posOffset>2660470</wp:posOffset>
                </wp:positionV>
                <wp:extent cx="2053590" cy="1295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7.05pt;margin-top:209.5pt;width:161.7pt;height:1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" filled="f" strokecolor="red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77E15C" wp14:editId="160D7A7D">
                <wp:simplePos x="0" y="0"/>
                <wp:positionH relativeFrom="column">
                  <wp:posOffset>1243965</wp:posOffset>
                </wp:positionH>
                <wp:positionV relativeFrom="paragraph">
                  <wp:posOffset>2446655</wp:posOffset>
                </wp:positionV>
                <wp:extent cx="2053590" cy="1295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7.95pt;margin-top:192.65pt;width:161.7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" filled="f" strokecolor="red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20CEC0" wp14:editId="6BA85E36">
                <wp:simplePos x="0" y="0"/>
                <wp:positionH relativeFrom="column">
                  <wp:posOffset>1235122</wp:posOffset>
                </wp:positionH>
                <wp:positionV relativeFrom="paragraph">
                  <wp:posOffset>1264389</wp:posOffset>
                </wp:positionV>
                <wp:extent cx="934872" cy="129653"/>
                <wp:effectExtent l="0" t="0" r="1778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872" cy="1296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7.25pt;margin-top:99.55pt;width:73.6pt;height:1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" filled="f" strokecolor="red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331BE1" wp14:editId="04C14D8D">
                <wp:simplePos x="0" y="0"/>
                <wp:positionH relativeFrom="column">
                  <wp:posOffset>1235122</wp:posOffset>
                </wp:positionH>
                <wp:positionV relativeFrom="paragraph">
                  <wp:posOffset>902724</wp:posOffset>
                </wp:positionV>
                <wp:extent cx="2053590" cy="129653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1296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7.25pt;margin-top:71.1pt;width:161.7pt;height:1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" filled="f" strokecolor="red" strokeweight="1pt"/>
            </w:pict>
          </mc:Fallback>
        </mc:AlternateContent>
      </w:r>
      <w:r w:rsidR="005F6C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8C04A" wp14:editId="5E8594D9">
                <wp:simplePos x="0" y="0"/>
                <wp:positionH relativeFrom="column">
                  <wp:posOffset>4264925</wp:posOffset>
                </wp:positionH>
                <wp:positionV relativeFrom="paragraph">
                  <wp:posOffset>1971</wp:posOffset>
                </wp:positionV>
                <wp:extent cx="2558415" cy="3820824"/>
                <wp:effectExtent l="0" t="0" r="13335" b="2730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3820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AD64E0" w:rsidRDefault="00AD64E0" w:rsidP="00AD64E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D64E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Linked Care Episode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- will default to appropriate episode in Patient Administration</w:t>
                            </w:r>
                          </w:p>
                          <w:p w:rsidR="00010D58" w:rsidRPr="000E3032" w:rsidRDefault="00AD64E0" w:rsidP="009C75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Service - </w:t>
                            </w:r>
                            <w:r w:rsidR="00010D58"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010D58" w:rsidRPr="00AD64E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ervice </w:t>
                            </w:r>
                            <w:r w:rsidR="00010D58"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should be selected</w:t>
                            </w:r>
                          </w:p>
                          <w:p w:rsidR="005F6C1D" w:rsidRDefault="00010D58" w:rsidP="009C75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Schedule</w:t>
                            </w:r>
                            <w:r w:rsidR="00AD64E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D64E0" w:rsidRPr="00AD64E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If schedule does not require an end date,</w:t>
                            </w:r>
                            <w:r w:rsidR="00AD64E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4E0" w:rsidRPr="00AD64E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appropriate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should be selected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(change start date where applicable)</w:t>
                            </w:r>
                          </w:p>
                          <w:p w:rsidR="005F6C1D" w:rsidRDefault="005F6C1D" w:rsidP="005F6C1D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5F6C1D" w:rsidRDefault="005F6C1D" w:rsidP="005F6C1D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F6C1D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5F6C1D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If schedule requires an end date please follow guidance </w:t>
                            </w:r>
                            <w:r w:rsidR="006714C4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below</w:t>
                            </w:r>
                            <w:r w:rsidRPr="005F6C1D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5F6C1D" w:rsidRPr="000E3032" w:rsidRDefault="005F6C1D" w:rsidP="005F6C1D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5F6C1D" w:rsidRDefault="00010D58" w:rsidP="005F6C1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Dependency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4E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– The correct  dependency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should be selected</w:t>
                            </w:r>
                          </w:p>
                          <w:p w:rsidR="005F6C1D" w:rsidRDefault="00010D58" w:rsidP="009C75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F6C1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Slot Type</w:t>
                            </w:r>
                            <w:r w:rsidRPr="005F6C1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="005F6C1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selected as appropriate (Home Visit, Gym, Class etc.)</w:t>
                            </w:r>
                          </w:p>
                          <w:p w:rsidR="00010D58" w:rsidRDefault="00010D58" w:rsidP="009C75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F6C1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Location</w:t>
                            </w:r>
                            <w:r w:rsidRPr="005F6C1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="005F6C1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selected as appropriate (Patients Home, Clinic, etc.)</w:t>
                            </w:r>
                          </w:p>
                          <w:p w:rsidR="005F6C1D" w:rsidRPr="005F6C1D" w:rsidRDefault="005F6C1D" w:rsidP="009C75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Reason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– enter reason for visits, class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335.8pt;margin-top:.15pt;width:201.45pt;height:30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" fillcolor="white [3201]" strokeweight=".5pt">
                <v:textbox>
                  <w:txbxContent>
                    <w:p w:rsidR="00010D58" w:rsidRPr="00AD64E0" w:rsidRDefault="00AD64E0" w:rsidP="00AD64E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AD64E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Linked Care Episode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- will default to appropriate episode in Patient Administration</w:t>
                      </w:r>
                    </w:p>
                    <w:p w:rsidR="00010D58" w:rsidRPr="000E3032" w:rsidRDefault="00AD64E0" w:rsidP="009C75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Service - </w:t>
                      </w:r>
                      <w:r w:rsidR="00010D58"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Relevant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010D58" w:rsidRPr="00AD64E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ervice </w:t>
                      </w:r>
                      <w:r w:rsidR="00010D58"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should be selected</w:t>
                      </w:r>
                    </w:p>
                    <w:p w:rsidR="005F6C1D" w:rsidRDefault="00010D58" w:rsidP="009C75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Schedule</w:t>
                      </w:r>
                      <w:r w:rsidR="00AD64E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– </w:t>
                      </w:r>
                      <w:r w:rsidR="00AD64E0" w:rsidRPr="00AD64E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If schedule does not require an end date,</w:t>
                      </w:r>
                      <w:r w:rsidR="00AD64E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D64E0" w:rsidRPr="00AD64E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appropriate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should be selected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(change start date where applicable)</w:t>
                      </w:r>
                    </w:p>
                    <w:p w:rsidR="005F6C1D" w:rsidRDefault="005F6C1D" w:rsidP="005F6C1D">
                      <w:pPr>
                        <w:pStyle w:val="ListParagrap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5F6C1D" w:rsidRDefault="005F6C1D" w:rsidP="005F6C1D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5F6C1D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5F6C1D"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If schedule requires an end date please follow guidance </w:t>
                      </w:r>
                      <w:r w:rsidR="006714C4"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  <w:szCs w:val="20"/>
                        </w:rPr>
                        <w:t>below</w:t>
                      </w:r>
                      <w:r w:rsidRPr="005F6C1D"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  <w:szCs w:val="20"/>
                        </w:rPr>
                        <w:t>*</w:t>
                      </w:r>
                    </w:p>
                    <w:p w:rsidR="005F6C1D" w:rsidRPr="000E3032" w:rsidRDefault="005F6C1D" w:rsidP="005F6C1D">
                      <w:pPr>
                        <w:pStyle w:val="ListParagrap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5F6C1D" w:rsidRDefault="00010D58" w:rsidP="005F6C1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Dependency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D64E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– The correct  dependency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should be selected</w:t>
                      </w:r>
                    </w:p>
                    <w:p w:rsidR="005F6C1D" w:rsidRDefault="00010D58" w:rsidP="009C75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5F6C1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Slot Type</w:t>
                      </w:r>
                      <w:r w:rsidRPr="005F6C1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should be </w:t>
                      </w:r>
                      <w:r w:rsidR="005F6C1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selected as appropriate (Home Visit, Gym, Class etc.)</w:t>
                      </w:r>
                    </w:p>
                    <w:p w:rsidR="00010D58" w:rsidRDefault="00010D58" w:rsidP="009C75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5F6C1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Location</w:t>
                      </w:r>
                      <w:r w:rsidRPr="005F6C1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should be </w:t>
                      </w:r>
                      <w:r w:rsidR="005F6C1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selected as appropriate (Patients Home, Clinic, etc.)</w:t>
                      </w:r>
                    </w:p>
                    <w:p w:rsidR="005F6C1D" w:rsidRPr="005F6C1D" w:rsidRDefault="005F6C1D" w:rsidP="009C75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Reason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– enter reason for visits, class etc.)</w:t>
                      </w:r>
                    </w:p>
                  </w:txbxContent>
                </v:textbox>
              </v:shape>
            </w:pict>
          </mc:Fallback>
        </mc:AlternateContent>
      </w:r>
      <w:r w:rsidR="005F6C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AC2AFD" wp14:editId="78FA03CC">
                <wp:simplePos x="0" y="0"/>
                <wp:positionH relativeFrom="column">
                  <wp:posOffset>1243699</wp:posOffset>
                </wp:positionH>
                <wp:positionV relativeFrom="paragraph">
                  <wp:posOffset>692918</wp:posOffset>
                </wp:positionV>
                <wp:extent cx="2053988" cy="170597"/>
                <wp:effectExtent l="0" t="0" r="2286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988" cy="1705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7.95pt;margin-top:54.55pt;width:161.75pt;height:1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" filled="f" strokecolor="red" strokeweight="1pt"/>
            </w:pict>
          </mc:Fallback>
        </mc:AlternateContent>
      </w:r>
      <w:r w:rsidR="005F6C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70ABC9" wp14:editId="3F7B0F78">
                <wp:simplePos x="0" y="0"/>
                <wp:positionH relativeFrom="column">
                  <wp:posOffset>1241946</wp:posOffset>
                </wp:positionH>
                <wp:positionV relativeFrom="paragraph">
                  <wp:posOffset>465995</wp:posOffset>
                </wp:positionV>
                <wp:extent cx="2053988" cy="170597"/>
                <wp:effectExtent l="0" t="0" r="22860" b="2032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988" cy="1705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97.8pt;margin-top:36.7pt;width:161.75pt;height:13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" filled="f" strokecolor="red" strokeweight="1pt"/>
            </w:pict>
          </mc:Fallback>
        </mc:AlternateContent>
      </w:r>
      <w:r w:rsidR="00AF42D2">
        <w:rPr>
          <w:noProof/>
          <w:lang w:val="en-GB" w:eastAsia="en-GB"/>
        </w:rPr>
        <w:drawing>
          <wp:inline distT="0" distB="0" distL="0" distR="0" wp14:anchorId="6F0D3313" wp14:editId="686D60DA">
            <wp:extent cx="3862316" cy="3821373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2624" cy="382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2D2" w:rsidRDefault="00AF42D2" w:rsidP="00E96002">
      <w:pPr>
        <w:rPr>
          <w:rFonts w:ascii="Arial" w:hAnsi="Arial" w:cs="Arial"/>
        </w:rPr>
      </w:pPr>
    </w:p>
    <w:p w:rsidR="006714C4" w:rsidRPr="006714C4" w:rsidRDefault="006714C4" w:rsidP="00E960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Patient Schedule requires an end date:</w:t>
      </w: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  <w:r>
        <w:rPr>
          <w:rFonts w:ascii="Arial" w:hAnsi="Arial" w:cs="Arial"/>
        </w:rPr>
        <w:t>In the ‘Schedule’ section of the ‘Add Patient Schedule’ screen select ‘New’ and click on the button:</w:t>
      </w: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297C43" wp14:editId="1D90F3DA">
                <wp:simplePos x="0" y="0"/>
                <wp:positionH relativeFrom="column">
                  <wp:posOffset>4312693</wp:posOffset>
                </wp:positionH>
                <wp:positionV relativeFrom="paragraph">
                  <wp:posOffset>323784</wp:posOffset>
                </wp:positionV>
                <wp:extent cx="272907" cy="197314"/>
                <wp:effectExtent l="0" t="0" r="1333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07" cy="1973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9.6pt;margin-top:25.5pt;width:21.5pt;height:15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" filled="f" strokecolor="red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E7C00B" wp14:editId="41BF5BA2">
                <wp:simplePos x="0" y="0"/>
                <wp:positionH relativeFrom="column">
                  <wp:posOffset>1610436</wp:posOffset>
                </wp:positionH>
                <wp:positionV relativeFrom="paragraph">
                  <wp:posOffset>323784</wp:posOffset>
                </wp:positionV>
                <wp:extent cx="436216" cy="197314"/>
                <wp:effectExtent l="0" t="0" r="2159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16" cy="1973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6.8pt;margin-top:25.5pt;width:34.35pt;height:15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" filled="f" strokecolor="red" strokeweight="1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52B366F" wp14:editId="45D41F55">
            <wp:extent cx="5000625" cy="581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6714C4" w:rsidRDefault="006714C4" w:rsidP="00E96002">
      <w:pPr>
        <w:rPr>
          <w:rFonts w:ascii="Arial" w:hAnsi="Arial" w:cs="Arial"/>
        </w:rPr>
      </w:pPr>
    </w:p>
    <w:p w:rsidR="00B7355A" w:rsidRDefault="00B7355A" w:rsidP="00E96002">
      <w:pPr>
        <w:rPr>
          <w:rFonts w:ascii="Arial" w:hAnsi="Arial" w:cs="Arial"/>
        </w:rPr>
      </w:pPr>
    </w:p>
    <w:p w:rsidR="006714C4" w:rsidRDefault="00B7355A" w:rsidP="00E96002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62D516" wp14:editId="5E9569C2">
                <wp:simplePos x="0" y="0"/>
                <wp:positionH relativeFrom="column">
                  <wp:posOffset>4169391</wp:posOffset>
                </wp:positionH>
                <wp:positionV relativeFrom="paragraph">
                  <wp:posOffset>4199</wp:posOffset>
                </wp:positionV>
                <wp:extent cx="2558415" cy="2545307"/>
                <wp:effectExtent l="0" t="0" r="1333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2545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4C4" w:rsidRPr="00AD64E0" w:rsidRDefault="00B7355A" w:rsidP="006714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Name</w:t>
                            </w:r>
                            <w:r w:rsidR="006714C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="006714C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Add reason / schedule name</w:t>
                            </w:r>
                          </w:p>
                          <w:p w:rsidR="006714C4" w:rsidRPr="000E3032" w:rsidRDefault="00B7355A" w:rsidP="006714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Recurrence pattern</w:t>
                            </w:r>
                            <w:r w:rsidR="006714C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="006714C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 ‘Daily’ enter ‘1’ in the days field</w:t>
                            </w:r>
                          </w:p>
                          <w:p w:rsidR="006714C4" w:rsidRDefault="00B7355A" w:rsidP="006714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Range of recurrence</w:t>
                            </w:r>
                            <w:r w:rsidR="006714C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:rsidR="006714C4" w:rsidRDefault="006714C4" w:rsidP="006714C4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6714C4" w:rsidRPr="000E3032" w:rsidRDefault="006714C4" w:rsidP="006714C4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28.3pt;margin-top:.35pt;width:201.45pt;height:20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" fillcolor="white [3201]" strokeweight=".5pt">
                <v:textbox>
                  <w:txbxContent>
                    <w:p w:rsidR="006714C4" w:rsidRPr="00AD64E0" w:rsidRDefault="00B7355A" w:rsidP="006714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Name</w:t>
                      </w:r>
                      <w:r w:rsidR="006714C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="006714C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Add reason / schedule name</w:t>
                      </w:r>
                    </w:p>
                    <w:p w:rsidR="006714C4" w:rsidRPr="000E3032" w:rsidRDefault="00B7355A" w:rsidP="006714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Recurrence pattern</w:t>
                      </w:r>
                      <w:r w:rsidR="006714C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="006714C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select ‘Daily’ enter ‘1’ in the days field</w:t>
                      </w:r>
                    </w:p>
                    <w:p w:rsidR="006714C4" w:rsidRDefault="00B7355A" w:rsidP="006714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Range of recurrence</w:t>
                      </w:r>
                      <w:r w:rsidR="006714C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– </w:t>
                      </w:r>
                      <w:bookmarkStart w:id="1" w:name="_GoBack"/>
                      <w:bookmarkEnd w:id="1"/>
                    </w:p>
                    <w:p w:rsidR="006714C4" w:rsidRDefault="006714C4" w:rsidP="006714C4">
                      <w:pPr>
                        <w:pStyle w:val="ListParagrap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6714C4" w:rsidRPr="000E3032" w:rsidRDefault="006714C4" w:rsidP="006714C4">
                      <w:pPr>
                        <w:pStyle w:val="ListParagrap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4C4">
        <w:rPr>
          <w:noProof/>
          <w:lang w:val="en-GB" w:eastAsia="en-GB"/>
        </w:rPr>
        <w:drawing>
          <wp:inline distT="0" distB="0" distL="0" distR="0" wp14:anchorId="6CA99D14" wp14:editId="41FBED32">
            <wp:extent cx="3691719" cy="3063922"/>
            <wp:effectExtent l="0" t="0" r="444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8855" cy="306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C4" w:rsidRDefault="006714C4" w:rsidP="00E96002">
      <w:pPr>
        <w:rPr>
          <w:rFonts w:ascii="Arial" w:hAnsi="Arial" w:cs="Arial"/>
        </w:rPr>
      </w:pPr>
    </w:p>
    <w:p w:rsidR="005A3629" w:rsidRDefault="009C7544" w:rsidP="00E9600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Click on </w:t>
      </w:r>
      <w:r w:rsidRPr="009C7544">
        <w:rPr>
          <w:rFonts w:ascii="Arial" w:hAnsi="Arial" w:cs="Arial"/>
          <w:b/>
        </w:rPr>
        <w:t>OK</w:t>
      </w: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patient will now appear on the </w:t>
      </w:r>
      <w:r w:rsidRPr="00010D58">
        <w:rPr>
          <w:rFonts w:ascii="Arial" w:hAnsi="Arial" w:cs="Arial"/>
          <w:b/>
        </w:rPr>
        <w:t>Assignment List</w:t>
      </w: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010D58" w:rsidRDefault="00010D58" w:rsidP="00E96002">
      <w:pPr>
        <w:rPr>
          <w:rFonts w:ascii="Arial" w:hAnsi="Arial" w:cs="Arial"/>
          <w:b/>
        </w:rPr>
      </w:pPr>
    </w:p>
    <w:p w:rsidR="00523512" w:rsidRDefault="00523512">
      <w:pPr>
        <w:widowControl/>
        <w:spacing w:after="200" w:line="276" w:lineRule="auto"/>
        <w:rPr>
          <w:rFonts w:ascii="Arial" w:hAnsi="Arial" w:cs="Arial"/>
          <w:b/>
          <w:color w:val="24ACE9"/>
          <w:sz w:val="28"/>
          <w:szCs w:val="28"/>
        </w:rPr>
      </w:pPr>
    </w:p>
    <w:sectPr w:rsidR="00523512" w:rsidSect="00DA1612">
      <w:headerReference w:type="default" r:id="rId12"/>
      <w:footerReference w:type="default" r:id="rId13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F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D58" w:rsidRDefault="009E032E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54C29">
      <w:rPr>
        <w:noProof/>
      </w:rPr>
      <w:t>EMIS</w:t>
    </w:r>
    <w:r>
      <w:rPr>
        <w:noProof/>
      </w:rPr>
      <w:fldChar w:fldCharType="end"/>
    </w:r>
    <w:r w:rsidR="00A3105B">
      <w:rPr>
        <w:noProof/>
      </w:rPr>
      <w:t xml:space="preserve"> Boo</w:t>
    </w:r>
    <w:r w:rsidR="00AF42D2">
      <w:rPr>
        <w:noProof/>
      </w:rPr>
      <w:t>king Treatment Schedule 2017</w:t>
    </w:r>
    <w:r w:rsidR="00216FBA">
      <w:rPr>
        <w:noProof/>
      </w:rPr>
      <w:t>1023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21B"/>
    <w:rsid w:val="00157E3C"/>
    <w:rsid w:val="00172497"/>
    <w:rsid w:val="00180B53"/>
    <w:rsid w:val="001B4B95"/>
    <w:rsid w:val="001F2116"/>
    <w:rsid w:val="001F2691"/>
    <w:rsid w:val="001F621B"/>
    <w:rsid w:val="00200C12"/>
    <w:rsid w:val="002052E8"/>
    <w:rsid w:val="00212089"/>
    <w:rsid w:val="00213322"/>
    <w:rsid w:val="00216FBA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70B91"/>
    <w:rsid w:val="005A2F9F"/>
    <w:rsid w:val="005A32A8"/>
    <w:rsid w:val="005A3629"/>
    <w:rsid w:val="005B173D"/>
    <w:rsid w:val="005B330F"/>
    <w:rsid w:val="005E7B0F"/>
    <w:rsid w:val="005F2048"/>
    <w:rsid w:val="005F6C1D"/>
    <w:rsid w:val="00624B6E"/>
    <w:rsid w:val="006268F9"/>
    <w:rsid w:val="006714C4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A5146"/>
    <w:rsid w:val="008B5A2F"/>
    <w:rsid w:val="009022DB"/>
    <w:rsid w:val="00921FA5"/>
    <w:rsid w:val="009242A8"/>
    <w:rsid w:val="00974451"/>
    <w:rsid w:val="009947A8"/>
    <w:rsid w:val="009B54F1"/>
    <w:rsid w:val="009C7544"/>
    <w:rsid w:val="009E032E"/>
    <w:rsid w:val="00A3105B"/>
    <w:rsid w:val="00A62D82"/>
    <w:rsid w:val="00A62E32"/>
    <w:rsid w:val="00A711B0"/>
    <w:rsid w:val="00A74791"/>
    <w:rsid w:val="00A75F01"/>
    <w:rsid w:val="00A907BC"/>
    <w:rsid w:val="00AA7AD9"/>
    <w:rsid w:val="00AB1C70"/>
    <w:rsid w:val="00AB726A"/>
    <w:rsid w:val="00AD64E0"/>
    <w:rsid w:val="00AD7C1B"/>
    <w:rsid w:val="00AF42D2"/>
    <w:rsid w:val="00AF4E08"/>
    <w:rsid w:val="00AF61E5"/>
    <w:rsid w:val="00B00751"/>
    <w:rsid w:val="00B13A48"/>
    <w:rsid w:val="00B304B8"/>
    <w:rsid w:val="00B3620C"/>
    <w:rsid w:val="00B7355A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CC41-ECAA-45D1-9AA1-8B52EBDD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7</cp:revision>
  <cp:lastPrinted>2015-12-30T08:55:00Z</cp:lastPrinted>
  <dcterms:created xsi:type="dcterms:W3CDTF">2016-06-09T14:58:00Z</dcterms:created>
  <dcterms:modified xsi:type="dcterms:W3CDTF">2017-10-23T10:45:00Z</dcterms:modified>
</cp:coreProperties>
</file>